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3958</w:t>
        <w:t xml:space="preserve">.  </w:t>
      </w:r>
      <w:r>
        <w:rPr>
          <w:b/>
        </w:rPr>
        <w:t xml:space="preserve">False alarms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§3958. False alarms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§3958. False alarms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§3958. FALSE ALARMS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