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7318</w:t>
        <w:t xml:space="preserve">.  </w:t>
      </w:r>
      <w:r>
        <w:rPr>
          <w:b/>
        </w:rPr>
        <w:t xml:space="preserve">Violations by clients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1999, c. 403, §15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§7318. Violations by clients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§7318. Violations by clients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§7318. VIOLATIONS BY CLIENTS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