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§2360. Related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§2360. Related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§2360. RELATED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