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5014</w:t>
        <w:t xml:space="preserve">.  </w:t>
      </w:r>
      <w:r>
        <w:rPr>
          <w:b/>
        </w:rPr>
        <w:t xml:space="preserve">Delegation of Public Lands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§16 (NEW). PL 1975, c. 339,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§5014. Delegation of Public Lands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§5014. Delegation of Public Lands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§5014. DELEGATION OF PUBLIC LANDS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