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3902</w:t>
        <w:t xml:space="preserve">.  </w:t>
      </w:r>
      <w:r>
        <w:rPr>
          <w:b/>
        </w:rPr>
        <w:t xml:space="preserve">Prohibition and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§3902. Prohibition and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§3902. Prohibition and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§3902. PROHIBITION AND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