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3-804</w:t>
        <w:t xml:space="preserve">.  </w:t>
      </w:r>
      <w:r>
        <w:rPr>
          <w:b/>
        </w:rPr>
        <w:t xml:space="preserve">Manner of presentation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1997, c. 321, §1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§3-804. Manner of presentation of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§3-804. Manner of presentation of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§3-804. MANNER OF PRESENTATION OF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