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Decedent's net probate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§2-204. DECEDENT'S NET PROBATE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