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7118</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1987, c. 735,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§7118.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§7118. Treatment and services for intoxicated persons and persons incapacitated by alcohol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§7118. TREATMENT AND SERVICES FOR INTOXICATED PERSONS AND PERSONS INCAPACITATED BY ALCOHOL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