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Licensing 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6. Licensing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Licensing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6. LICENSING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