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License;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§3101. License;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License;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§3101. LICENSE;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