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10201</w:t>
        <w:t xml:space="preserve">.  </w:t>
      </w:r>
      <w:r>
        <w:rPr>
          <w:b/>
        </w:rPr>
        <w:t xml:space="preserve">Offers, sales and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§10201. Offers, sales and purchases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§10201. Offers, sales and purchases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§10201. OFFERS, SALES AND PURCHASES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