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Packaging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§4456. PACKAGING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